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F836" w14:textId="3C1EA1CF" w:rsidR="00642E1C" w:rsidRDefault="00631AAA" w:rsidP="00631AAA">
      <w:pPr>
        <w:jc w:val="right"/>
      </w:pPr>
      <w:r>
        <w:rPr>
          <w:rFonts w:hint="eastAsia"/>
        </w:rPr>
        <w:t>（</w:t>
      </w:r>
      <w:r w:rsidR="00805528">
        <w:rPr>
          <w:rFonts w:hint="eastAsia"/>
        </w:rPr>
        <w:t>認定こども園１号認定募集要項</w:t>
      </w:r>
      <w:r>
        <w:rPr>
          <w:rFonts w:hint="eastAsia"/>
        </w:rPr>
        <w:t>）</w:t>
      </w:r>
    </w:p>
    <w:p w14:paraId="609B86F3" w14:textId="0C56CB77" w:rsidR="00805528" w:rsidRPr="008A2EA3" w:rsidRDefault="00805528">
      <w:pPr>
        <w:rPr>
          <w:b/>
          <w:bCs/>
          <w:sz w:val="24"/>
          <w:szCs w:val="24"/>
        </w:rPr>
      </w:pPr>
      <w:r w:rsidRPr="008A2EA3">
        <w:rPr>
          <w:rFonts w:hint="eastAsia"/>
          <w:b/>
          <w:bCs/>
          <w:sz w:val="24"/>
          <w:szCs w:val="24"/>
        </w:rPr>
        <w:t xml:space="preserve">幼保連携型認定こども園　</w:t>
      </w:r>
      <w:r w:rsidR="007200A9">
        <w:rPr>
          <w:rFonts w:hint="eastAsia"/>
          <w:b/>
          <w:bCs/>
          <w:sz w:val="24"/>
          <w:szCs w:val="24"/>
        </w:rPr>
        <w:t>富士見</w:t>
      </w:r>
      <w:r w:rsidRPr="008A2EA3">
        <w:rPr>
          <w:rFonts w:hint="eastAsia"/>
          <w:b/>
          <w:bCs/>
          <w:sz w:val="24"/>
          <w:szCs w:val="24"/>
        </w:rPr>
        <w:t>の森こども園</w:t>
      </w:r>
    </w:p>
    <w:p w14:paraId="61FE1EB8" w14:textId="0BF5EA25" w:rsidR="00805528" w:rsidRPr="008A2EA3" w:rsidRDefault="00805528" w:rsidP="00CB1DBE">
      <w:pPr>
        <w:spacing w:line="520" w:lineRule="exact"/>
        <w:jc w:val="center"/>
        <w:rPr>
          <w:sz w:val="32"/>
          <w:szCs w:val="32"/>
          <w:u w:val="single"/>
        </w:rPr>
      </w:pPr>
      <w:r w:rsidRPr="008A2EA3">
        <w:rPr>
          <w:rFonts w:hint="eastAsia"/>
          <w:sz w:val="32"/>
          <w:szCs w:val="32"/>
          <w:u w:val="single"/>
        </w:rPr>
        <w:t>２０２</w:t>
      </w:r>
      <w:r w:rsidR="00D9386F">
        <w:rPr>
          <w:rFonts w:hint="eastAsia"/>
          <w:sz w:val="32"/>
          <w:szCs w:val="32"/>
          <w:u w:val="single"/>
        </w:rPr>
        <w:t>２</w:t>
      </w:r>
      <w:r w:rsidRPr="008A2EA3">
        <w:rPr>
          <w:rFonts w:hint="eastAsia"/>
          <w:sz w:val="32"/>
          <w:szCs w:val="32"/>
          <w:u w:val="single"/>
        </w:rPr>
        <w:t>年度募集要項（１号認定のみ）</w:t>
      </w:r>
    </w:p>
    <w:p w14:paraId="1772AC84" w14:textId="2550F3D6" w:rsidR="00805528" w:rsidRDefault="00805528"/>
    <w:p w14:paraId="2DA70ED8" w14:textId="55703863" w:rsidR="00805528" w:rsidRPr="00CB1DBE" w:rsidRDefault="00805528">
      <w:pPr>
        <w:rPr>
          <w:b/>
          <w:bCs/>
          <w:sz w:val="22"/>
        </w:rPr>
      </w:pPr>
      <w:r w:rsidRPr="00CB1DBE">
        <w:rPr>
          <w:rFonts w:hint="eastAsia"/>
          <w:b/>
          <w:bCs/>
          <w:sz w:val="22"/>
        </w:rPr>
        <w:t>〇</w:t>
      </w:r>
      <w:r w:rsidRPr="00CB1DBE">
        <w:rPr>
          <w:b/>
          <w:bCs/>
          <w:sz w:val="22"/>
        </w:rPr>
        <w:t>入園申込書の配布</w:t>
      </w:r>
    </w:p>
    <w:p w14:paraId="3B97C422" w14:textId="2BFBF7F5" w:rsidR="00805528" w:rsidRPr="00CB1DBE" w:rsidRDefault="00120C9D">
      <w:pPr>
        <w:rPr>
          <w:sz w:val="22"/>
        </w:rPr>
      </w:pPr>
      <w:r>
        <w:rPr>
          <w:rFonts w:hint="eastAsia"/>
          <w:sz w:val="22"/>
        </w:rPr>
        <w:t xml:space="preserve">　２０２</w:t>
      </w:r>
      <w:r w:rsidR="007200A9">
        <w:rPr>
          <w:rFonts w:hint="eastAsia"/>
          <w:sz w:val="22"/>
        </w:rPr>
        <w:t>２</w:t>
      </w:r>
      <w:r>
        <w:rPr>
          <w:rFonts w:hint="eastAsia"/>
          <w:sz w:val="22"/>
        </w:rPr>
        <w:t>年</w:t>
      </w:r>
      <w:r w:rsidR="007200A9">
        <w:rPr>
          <w:rFonts w:hint="eastAsia"/>
          <w:sz w:val="22"/>
        </w:rPr>
        <w:t xml:space="preserve">　２</w:t>
      </w:r>
      <w:r w:rsidR="00805528" w:rsidRPr="00CB1DBE">
        <w:rPr>
          <w:rFonts w:hint="eastAsia"/>
          <w:sz w:val="22"/>
        </w:rPr>
        <w:t>月</w:t>
      </w:r>
      <w:r w:rsidR="0080175B">
        <w:rPr>
          <w:rFonts w:hint="eastAsia"/>
          <w:sz w:val="22"/>
        </w:rPr>
        <w:t xml:space="preserve">　</w:t>
      </w:r>
      <w:r w:rsidR="007200A9">
        <w:rPr>
          <w:rFonts w:hint="eastAsia"/>
          <w:sz w:val="22"/>
        </w:rPr>
        <w:t>１</w:t>
      </w:r>
      <w:r w:rsidR="00DC2C7B">
        <w:rPr>
          <w:rFonts w:hint="eastAsia"/>
          <w:sz w:val="22"/>
        </w:rPr>
        <w:t>6</w:t>
      </w:r>
      <w:r w:rsidR="00805528" w:rsidRPr="00CB1DBE">
        <w:rPr>
          <w:rFonts w:hint="eastAsia"/>
          <w:sz w:val="22"/>
        </w:rPr>
        <w:t>日（</w:t>
      </w:r>
      <w:r w:rsidR="00DC2C7B">
        <w:rPr>
          <w:rFonts w:hint="eastAsia"/>
          <w:sz w:val="22"/>
        </w:rPr>
        <w:t>水</w:t>
      </w:r>
      <w:r w:rsidR="00805528" w:rsidRPr="00CB1DBE">
        <w:rPr>
          <w:rFonts w:hint="eastAsia"/>
          <w:sz w:val="22"/>
        </w:rPr>
        <w:t>）</w:t>
      </w:r>
      <w:r w:rsidR="00B217BB">
        <w:rPr>
          <w:rFonts w:hint="eastAsia"/>
          <w:sz w:val="22"/>
        </w:rPr>
        <w:t xml:space="preserve">　</w:t>
      </w:r>
      <w:r w:rsidR="00805528" w:rsidRPr="00CB1DBE">
        <w:rPr>
          <w:rFonts w:hint="eastAsia"/>
          <w:sz w:val="22"/>
        </w:rPr>
        <w:t>午前１０時より</w:t>
      </w:r>
    </w:p>
    <w:p w14:paraId="70FD6CBA" w14:textId="45410C0A" w:rsidR="00805528" w:rsidRPr="007200A9" w:rsidRDefault="00805528">
      <w:pPr>
        <w:rPr>
          <w:sz w:val="22"/>
        </w:rPr>
      </w:pPr>
    </w:p>
    <w:p w14:paraId="6B77A7D5" w14:textId="1D00BFA7" w:rsidR="00805528" w:rsidRPr="00CB1DBE" w:rsidRDefault="00805528">
      <w:pPr>
        <w:rPr>
          <w:b/>
          <w:bCs/>
          <w:sz w:val="22"/>
        </w:rPr>
      </w:pPr>
      <w:r w:rsidRPr="00CB1DBE">
        <w:rPr>
          <w:rFonts w:hint="eastAsia"/>
          <w:b/>
          <w:bCs/>
          <w:sz w:val="22"/>
        </w:rPr>
        <w:t>〇入園申込書の受付日</w:t>
      </w:r>
    </w:p>
    <w:p w14:paraId="4EABA661" w14:textId="1DF9AEFF" w:rsidR="00805528" w:rsidRPr="00CB1DBE" w:rsidRDefault="00120C9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80175B" w:rsidRPr="0080175B">
        <w:rPr>
          <w:rFonts w:hint="eastAsia"/>
          <w:sz w:val="22"/>
        </w:rPr>
        <w:t>２０２</w:t>
      </w:r>
      <w:r w:rsidR="007200A9">
        <w:rPr>
          <w:rFonts w:hint="eastAsia"/>
          <w:sz w:val="22"/>
        </w:rPr>
        <w:t>２</w:t>
      </w:r>
      <w:r w:rsidR="0080175B" w:rsidRPr="0080175B">
        <w:rPr>
          <w:rFonts w:hint="eastAsia"/>
          <w:sz w:val="22"/>
        </w:rPr>
        <w:t>年</w:t>
      </w:r>
      <w:r w:rsidR="007200A9">
        <w:rPr>
          <w:rFonts w:hint="eastAsia"/>
          <w:sz w:val="22"/>
        </w:rPr>
        <w:t xml:space="preserve">　</w:t>
      </w:r>
      <w:r w:rsidR="008305F9">
        <w:rPr>
          <w:rFonts w:hint="eastAsia"/>
          <w:sz w:val="22"/>
        </w:rPr>
        <w:t>3</w:t>
      </w:r>
      <w:r w:rsidR="0080175B" w:rsidRPr="0080175B">
        <w:rPr>
          <w:sz w:val="22"/>
        </w:rPr>
        <w:t>月</w:t>
      </w:r>
      <w:r w:rsidR="00B217BB">
        <w:rPr>
          <w:rFonts w:hint="eastAsia"/>
          <w:sz w:val="22"/>
        </w:rPr>
        <w:t xml:space="preserve">　</w:t>
      </w:r>
      <w:r w:rsidR="008305F9">
        <w:rPr>
          <w:rFonts w:hint="eastAsia"/>
          <w:sz w:val="22"/>
        </w:rPr>
        <w:t>4</w:t>
      </w:r>
      <w:r w:rsidR="0080175B" w:rsidRPr="0080175B">
        <w:rPr>
          <w:sz w:val="22"/>
        </w:rPr>
        <w:t>日（</w:t>
      </w:r>
      <w:r w:rsidR="007200A9">
        <w:rPr>
          <w:rFonts w:hint="eastAsia"/>
          <w:sz w:val="22"/>
        </w:rPr>
        <w:t>金</w:t>
      </w:r>
      <w:r w:rsidR="0080175B" w:rsidRPr="0080175B">
        <w:rPr>
          <w:sz w:val="22"/>
        </w:rPr>
        <w:t>）</w:t>
      </w:r>
      <w:r w:rsidR="008305F9">
        <w:rPr>
          <w:rFonts w:hint="eastAsia"/>
          <w:sz w:val="22"/>
        </w:rPr>
        <w:t>～３月11日（金）</w:t>
      </w:r>
      <w:r w:rsidR="0080175B" w:rsidRPr="0080175B">
        <w:rPr>
          <w:sz w:val="22"/>
        </w:rPr>
        <w:t xml:space="preserve">　午前１０時から午後５時</w:t>
      </w:r>
      <w:r w:rsidR="008305F9">
        <w:rPr>
          <w:rFonts w:hint="eastAsia"/>
          <w:sz w:val="22"/>
        </w:rPr>
        <w:t>（日は除きます）</w:t>
      </w:r>
    </w:p>
    <w:p w14:paraId="0DEE9CBE" w14:textId="20B2683A" w:rsidR="00805528" w:rsidRPr="00CB1DBE" w:rsidRDefault="00805528">
      <w:pPr>
        <w:rPr>
          <w:sz w:val="22"/>
          <w:u w:val="single"/>
        </w:rPr>
      </w:pPr>
      <w:r w:rsidRPr="00CB1DBE">
        <w:rPr>
          <w:rFonts w:hint="eastAsia"/>
          <w:sz w:val="22"/>
        </w:rPr>
        <w:t xml:space="preserve">　</w:t>
      </w:r>
      <w:r w:rsidRPr="00CB1DBE">
        <w:rPr>
          <w:rFonts w:hint="eastAsia"/>
          <w:sz w:val="22"/>
          <w:u w:val="single"/>
        </w:rPr>
        <w:t>※必ず</w:t>
      </w:r>
      <w:r w:rsidR="00DC2C7B">
        <w:rPr>
          <w:rFonts w:hint="eastAsia"/>
          <w:sz w:val="22"/>
          <w:u w:val="single"/>
        </w:rPr>
        <w:t>申込書を</w:t>
      </w:r>
      <w:r w:rsidRPr="00CB1DBE">
        <w:rPr>
          <w:rFonts w:hint="eastAsia"/>
          <w:sz w:val="22"/>
          <w:u w:val="single"/>
        </w:rPr>
        <w:t>持参し</w:t>
      </w:r>
      <w:r w:rsidR="00DC2C7B">
        <w:rPr>
          <w:rFonts w:hint="eastAsia"/>
          <w:sz w:val="22"/>
          <w:u w:val="single"/>
        </w:rPr>
        <w:t>、お子様と一緒にご来園</w:t>
      </w:r>
      <w:r w:rsidRPr="00CB1DBE">
        <w:rPr>
          <w:rFonts w:hint="eastAsia"/>
          <w:sz w:val="22"/>
          <w:u w:val="single"/>
        </w:rPr>
        <w:t>ください</w:t>
      </w:r>
      <w:r w:rsidR="00DC2C7B">
        <w:rPr>
          <w:rFonts w:hint="eastAsia"/>
          <w:sz w:val="22"/>
          <w:u w:val="single"/>
        </w:rPr>
        <w:t>。</w:t>
      </w:r>
      <w:r w:rsidR="00476F42" w:rsidRPr="00476F42">
        <w:rPr>
          <w:rFonts w:hint="eastAsia"/>
          <w:sz w:val="22"/>
          <w:u w:val="single"/>
        </w:rPr>
        <w:t>（持参される日時について、予めお電話をいただけると幸いです。）</w:t>
      </w:r>
    </w:p>
    <w:p w14:paraId="097B817A" w14:textId="6222DEF0" w:rsidR="00805528" w:rsidRPr="00CB1DBE" w:rsidRDefault="00805528">
      <w:pPr>
        <w:rPr>
          <w:sz w:val="22"/>
          <w:u w:val="single"/>
        </w:rPr>
      </w:pPr>
    </w:p>
    <w:p w14:paraId="6ECF912D" w14:textId="4EA83806" w:rsidR="00805528" w:rsidRPr="00CB1DBE" w:rsidRDefault="00805528">
      <w:pPr>
        <w:rPr>
          <w:b/>
          <w:bCs/>
          <w:sz w:val="22"/>
        </w:rPr>
      </w:pPr>
      <w:r w:rsidRPr="00CB1DBE">
        <w:rPr>
          <w:rFonts w:hint="eastAsia"/>
          <w:b/>
          <w:bCs/>
          <w:sz w:val="22"/>
        </w:rPr>
        <w:t>〇</w:t>
      </w:r>
      <w:r w:rsidR="008B0BDE" w:rsidRPr="00CB1DBE">
        <w:rPr>
          <w:rFonts w:hint="eastAsia"/>
          <w:b/>
          <w:bCs/>
          <w:sz w:val="22"/>
        </w:rPr>
        <w:t>２０２</w:t>
      </w:r>
      <w:r w:rsidR="00C93BFE">
        <w:rPr>
          <w:rFonts w:hint="eastAsia"/>
          <w:b/>
          <w:bCs/>
          <w:sz w:val="22"/>
        </w:rPr>
        <w:t>２</w:t>
      </w:r>
      <w:r w:rsidR="008B0BDE" w:rsidRPr="00CB1DBE">
        <w:rPr>
          <w:rFonts w:hint="eastAsia"/>
          <w:b/>
          <w:bCs/>
          <w:sz w:val="22"/>
        </w:rPr>
        <w:t>年度入園資格</w:t>
      </w:r>
    </w:p>
    <w:p w14:paraId="5686E507" w14:textId="6A42E2B4" w:rsidR="008B0BDE" w:rsidRPr="00CB1DBE" w:rsidRDefault="008B0BDE">
      <w:pPr>
        <w:rPr>
          <w:sz w:val="22"/>
        </w:rPr>
      </w:pPr>
      <w:r w:rsidRPr="00CB1DBE">
        <w:rPr>
          <w:rFonts w:hint="eastAsia"/>
          <w:sz w:val="22"/>
        </w:rPr>
        <w:t xml:space="preserve">　２０２</w:t>
      </w:r>
      <w:r w:rsidR="00C93BFE">
        <w:rPr>
          <w:rFonts w:hint="eastAsia"/>
          <w:sz w:val="22"/>
        </w:rPr>
        <w:t>２</w:t>
      </w:r>
      <w:r w:rsidRPr="00CB1DBE">
        <w:rPr>
          <w:rFonts w:hint="eastAsia"/>
          <w:sz w:val="22"/>
        </w:rPr>
        <w:t>年度申し込みができる児童は、以下の幼児が対象となります。</w:t>
      </w:r>
    </w:p>
    <w:p w14:paraId="04554E0D" w14:textId="595B75FE" w:rsidR="008B0BDE" w:rsidRPr="00CB1DBE" w:rsidRDefault="008B0BDE">
      <w:pPr>
        <w:rPr>
          <w:sz w:val="22"/>
        </w:rPr>
      </w:pPr>
      <w:r w:rsidRPr="00CB1DBE">
        <w:rPr>
          <w:rFonts w:hint="eastAsia"/>
          <w:sz w:val="22"/>
        </w:rPr>
        <w:t xml:space="preserve">　　</w:t>
      </w:r>
      <w:r w:rsidRPr="00CB1DBE">
        <w:rPr>
          <w:sz w:val="22"/>
        </w:rPr>
        <w:t xml:space="preserve">　　・３歳児　　</w:t>
      </w:r>
      <w:r w:rsidRPr="00CB1DBE">
        <w:rPr>
          <w:rFonts w:hint="eastAsia"/>
          <w:sz w:val="22"/>
        </w:rPr>
        <w:t>２０１</w:t>
      </w:r>
      <w:r w:rsidR="00C93BFE">
        <w:rPr>
          <w:rFonts w:hint="eastAsia"/>
          <w:sz w:val="22"/>
        </w:rPr>
        <w:t>８</w:t>
      </w:r>
      <w:r w:rsidRPr="00CB1DBE">
        <w:rPr>
          <w:rFonts w:hint="eastAsia"/>
          <w:sz w:val="22"/>
        </w:rPr>
        <w:t>年４月２日から</w:t>
      </w:r>
      <w:r w:rsidRPr="00CB1DBE">
        <w:rPr>
          <w:sz w:val="22"/>
        </w:rPr>
        <w:t>２０１</w:t>
      </w:r>
      <w:r w:rsidR="00C93BFE">
        <w:rPr>
          <w:rFonts w:hint="eastAsia"/>
          <w:sz w:val="22"/>
        </w:rPr>
        <w:t>９</w:t>
      </w:r>
      <w:r w:rsidRPr="00CB1DBE">
        <w:rPr>
          <w:sz w:val="22"/>
        </w:rPr>
        <w:t>年４月１日までに生まれた幼児</w:t>
      </w:r>
    </w:p>
    <w:p w14:paraId="0C1D7B6F" w14:textId="62150120" w:rsidR="008B0BDE" w:rsidRPr="00CB1DBE" w:rsidRDefault="008B0BDE">
      <w:pPr>
        <w:rPr>
          <w:sz w:val="22"/>
        </w:rPr>
      </w:pPr>
    </w:p>
    <w:p w14:paraId="5AD9247B" w14:textId="0F1B2461" w:rsidR="008B0BDE" w:rsidRPr="00CB1DBE" w:rsidRDefault="008B0BDE">
      <w:pPr>
        <w:rPr>
          <w:b/>
          <w:bCs/>
          <w:sz w:val="22"/>
        </w:rPr>
      </w:pPr>
      <w:r w:rsidRPr="00CB1DBE">
        <w:rPr>
          <w:b/>
          <w:bCs/>
          <w:sz w:val="22"/>
        </w:rPr>
        <w:t>〇選考方法等</w:t>
      </w:r>
    </w:p>
    <w:p w14:paraId="1F4F48B3" w14:textId="07C8726A" w:rsidR="008B0BDE" w:rsidRPr="00CB1DBE" w:rsidRDefault="00120C9D" w:rsidP="008B0BDE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抽選：</w:t>
      </w:r>
      <w:r w:rsidR="0080175B" w:rsidRPr="0080175B">
        <w:rPr>
          <w:rFonts w:hint="eastAsia"/>
          <w:sz w:val="22"/>
        </w:rPr>
        <w:t>２０２</w:t>
      </w:r>
      <w:r w:rsidR="007200A9">
        <w:rPr>
          <w:rFonts w:hint="eastAsia"/>
          <w:sz w:val="22"/>
        </w:rPr>
        <w:t>２</w:t>
      </w:r>
      <w:r w:rsidR="0080175B" w:rsidRPr="0080175B">
        <w:rPr>
          <w:rFonts w:hint="eastAsia"/>
          <w:sz w:val="22"/>
        </w:rPr>
        <w:t>年</w:t>
      </w:r>
      <w:r w:rsidR="007200A9">
        <w:rPr>
          <w:rFonts w:hint="eastAsia"/>
          <w:sz w:val="22"/>
        </w:rPr>
        <w:t xml:space="preserve">　３</w:t>
      </w:r>
      <w:r w:rsidR="0080175B" w:rsidRPr="0080175B">
        <w:rPr>
          <w:sz w:val="22"/>
        </w:rPr>
        <w:t>月</w:t>
      </w:r>
      <w:r w:rsidR="007200A9">
        <w:rPr>
          <w:rFonts w:hint="eastAsia"/>
          <w:sz w:val="22"/>
        </w:rPr>
        <w:t xml:space="preserve">　</w:t>
      </w:r>
      <w:r w:rsidR="008305F9">
        <w:rPr>
          <w:rFonts w:hint="eastAsia"/>
          <w:sz w:val="22"/>
        </w:rPr>
        <w:t>15</w:t>
      </w:r>
      <w:r w:rsidR="0080175B" w:rsidRPr="0080175B">
        <w:rPr>
          <w:sz w:val="22"/>
        </w:rPr>
        <w:t>日（</w:t>
      </w:r>
      <w:r w:rsidR="007200A9">
        <w:rPr>
          <w:rFonts w:hint="eastAsia"/>
          <w:sz w:val="22"/>
        </w:rPr>
        <w:t>火</w:t>
      </w:r>
      <w:r w:rsidR="0080175B" w:rsidRPr="0080175B">
        <w:rPr>
          <w:sz w:val="22"/>
        </w:rPr>
        <w:t>）</w:t>
      </w:r>
    </w:p>
    <w:p w14:paraId="7EA905D9" w14:textId="77777777" w:rsidR="008A2EA3" w:rsidRDefault="00631AAA" w:rsidP="008A2EA3">
      <w:pPr>
        <w:pStyle w:val="a3"/>
        <w:ind w:leftChars="0" w:left="1140"/>
        <w:rPr>
          <w:sz w:val="22"/>
        </w:rPr>
      </w:pPr>
      <w:r w:rsidRPr="00CB1DBE">
        <w:rPr>
          <w:rFonts w:hint="eastAsia"/>
          <w:sz w:val="22"/>
        </w:rPr>
        <w:t>※申込者が募集予定人数を超過した場合は抽選を行います。</w:t>
      </w:r>
    </w:p>
    <w:p w14:paraId="03E3B15D" w14:textId="526EC5D9" w:rsidR="008A2EA3" w:rsidRPr="007D26AB" w:rsidRDefault="008A2EA3" w:rsidP="008A2EA3">
      <w:pPr>
        <w:pStyle w:val="a3"/>
        <w:ind w:leftChars="538" w:left="1336" w:hangingChars="100" w:hanging="206"/>
        <w:rPr>
          <w:rFonts w:asciiTheme="majorEastAsia" w:eastAsiaTheme="majorEastAsia" w:hAnsiTheme="majorEastAsia"/>
          <w:b/>
          <w:u w:val="single"/>
        </w:rPr>
      </w:pPr>
      <w:r w:rsidRPr="007D26AB">
        <w:rPr>
          <w:rFonts w:asciiTheme="majorEastAsia" w:eastAsiaTheme="majorEastAsia" w:hAnsiTheme="majorEastAsia" w:hint="eastAsia"/>
          <w:b/>
          <w:u w:val="single"/>
        </w:rPr>
        <w:t>※現在、通園されている2号認定の方が1号認定へ変更される場合を優先するため、定員枠がなくなり、新規受け入れ（外部からの入園）ができない場合もあります。</w:t>
      </w:r>
    </w:p>
    <w:p w14:paraId="31356348" w14:textId="1C052409" w:rsidR="00631AAA" w:rsidRPr="00CB1DBE" w:rsidRDefault="00631AAA" w:rsidP="00631AAA">
      <w:pPr>
        <w:pStyle w:val="a3"/>
        <w:ind w:leftChars="0" w:left="1140"/>
        <w:rPr>
          <w:sz w:val="22"/>
          <w:u w:val="single"/>
        </w:rPr>
      </w:pPr>
      <w:r w:rsidRPr="00CB1DBE">
        <w:rPr>
          <w:rFonts w:hint="eastAsia"/>
          <w:sz w:val="22"/>
          <w:u w:val="single"/>
        </w:rPr>
        <w:t>※兄弟姉妹が在園している方の入園を優先します。</w:t>
      </w:r>
    </w:p>
    <w:p w14:paraId="481A3682" w14:textId="619F63A3" w:rsidR="00631AAA" w:rsidRPr="00CB1DBE" w:rsidRDefault="00631AAA" w:rsidP="00631AAA">
      <w:pPr>
        <w:pStyle w:val="a3"/>
        <w:ind w:leftChars="0" w:left="1140"/>
        <w:rPr>
          <w:sz w:val="22"/>
        </w:rPr>
      </w:pPr>
      <w:r w:rsidRPr="00CB1DBE">
        <w:rPr>
          <w:rFonts w:hint="eastAsia"/>
          <w:sz w:val="22"/>
        </w:rPr>
        <w:t>※定員に満たない場合は、２次募集を行う場合があります。</w:t>
      </w:r>
    </w:p>
    <w:p w14:paraId="56903A20" w14:textId="168CD5B2" w:rsidR="00631AAA" w:rsidRPr="00CB1DBE" w:rsidRDefault="00631AAA" w:rsidP="00631AAA">
      <w:pPr>
        <w:pStyle w:val="a3"/>
        <w:ind w:leftChars="0" w:left="1140"/>
        <w:rPr>
          <w:sz w:val="22"/>
        </w:rPr>
      </w:pPr>
    </w:p>
    <w:p w14:paraId="60A05C83" w14:textId="1BAD54A7" w:rsidR="008B0BDE" w:rsidRPr="00CB1DBE" w:rsidRDefault="008B0BDE" w:rsidP="008B0BDE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CB1DBE">
        <w:rPr>
          <w:rFonts w:hint="eastAsia"/>
          <w:sz w:val="22"/>
        </w:rPr>
        <w:t>入園内定後、後日、</w:t>
      </w:r>
      <w:r w:rsidR="0091244C">
        <w:rPr>
          <w:rFonts w:hint="eastAsia"/>
          <w:sz w:val="22"/>
        </w:rPr>
        <w:t>富士見の森こ</w:t>
      </w:r>
      <w:r w:rsidR="00631AAA" w:rsidRPr="00CB1DBE">
        <w:rPr>
          <w:rFonts w:hint="eastAsia"/>
          <w:sz w:val="22"/>
        </w:rPr>
        <w:t>ども園において面接を実施いたします。</w:t>
      </w:r>
    </w:p>
    <w:p w14:paraId="47881CBB" w14:textId="010E4E19" w:rsidR="00631AAA" w:rsidRPr="00CB1DBE" w:rsidRDefault="00631AAA" w:rsidP="00631AAA">
      <w:pPr>
        <w:rPr>
          <w:sz w:val="22"/>
        </w:rPr>
      </w:pPr>
    </w:p>
    <w:p w14:paraId="70A8F67C" w14:textId="6D8221D8" w:rsidR="00631AAA" w:rsidRPr="00CB1DBE" w:rsidRDefault="00631AAA" w:rsidP="00631AAA">
      <w:pPr>
        <w:rPr>
          <w:b/>
          <w:bCs/>
          <w:sz w:val="22"/>
        </w:rPr>
      </w:pPr>
      <w:r w:rsidRPr="00CB1DBE">
        <w:rPr>
          <w:rFonts w:hint="eastAsia"/>
          <w:b/>
          <w:bCs/>
          <w:sz w:val="22"/>
        </w:rPr>
        <w:t>〇募集人数　（１号認定）</w:t>
      </w:r>
    </w:p>
    <w:p w14:paraId="115EABCF" w14:textId="0807731E" w:rsidR="00631AAA" w:rsidRPr="00CB1DBE" w:rsidRDefault="00631AAA" w:rsidP="00631AAA">
      <w:pPr>
        <w:rPr>
          <w:sz w:val="22"/>
        </w:rPr>
      </w:pPr>
      <w:r w:rsidRPr="00CB1DBE">
        <w:rPr>
          <w:rFonts w:hint="eastAsia"/>
          <w:sz w:val="22"/>
        </w:rPr>
        <w:t xml:space="preserve">　３歳児　　若干名</w:t>
      </w:r>
    </w:p>
    <w:p w14:paraId="56CFECC6" w14:textId="0FC1E02C" w:rsidR="00631AAA" w:rsidRDefault="00120C9D" w:rsidP="007200A9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1BC1B5A7" w14:textId="71628DF3" w:rsidR="007200A9" w:rsidRDefault="007200A9" w:rsidP="007200A9">
      <w:pPr>
        <w:rPr>
          <w:sz w:val="22"/>
        </w:rPr>
      </w:pPr>
    </w:p>
    <w:p w14:paraId="6CEC8BA6" w14:textId="77777777" w:rsidR="007200A9" w:rsidRPr="00CB1DBE" w:rsidRDefault="007200A9" w:rsidP="007200A9">
      <w:pPr>
        <w:rPr>
          <w:sz w:val="22"/>
        </w:rPr>
      </w:pPr>
    </w:p>
    <w:p w14:paraId="7CA7CF9D" w14:textId="4EEBEB01" w:rsidR="008A2EA3" w:rsidRDefault="008A2EA3" w:rsidP="00631AA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57E1C" wp14:editId="111886CB">
                <wp:simplePos x="0" y="0"/>
                <wp:positionH relativeFrom="column">
                  <wp:posOffset>85725</wp:posOffset>
                </wp:positionH>
                <wp:positionV relativeFrom="paragraph">
                  <wp:posOffset>60324</wp:posOffset>
                </wp:positionV>
                <wp:extent cx="6410325" cy="2066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2066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DF950" w14:textId="77777777" w:rsidR="008A2EA3" w:rsidRPr="003676E5" w:rsidRDefault="008A2EA3" w:rsidP="008A2EA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3676E5">
                              <w:rPr>
                                <w:rFonts w:hint="eastAsia"/>
                                <w:b/>
                                <w:u w:val="single"/>
                              </w:rPr>
                              <w:t>認定こども園の１号認定・２号認定・３号認定について</w:t>
                            </w:r>
                          </w:p>
                          <w:p w14:paraId="4F6250C5" w14:textId="77777777" w:rsidR="008A2EA3" w:rsidRDefault="008A2EA3" w:rsidP="008A2EA3">
                            <w:r>
                              <w:rPr>
                                <w:rFonts w:hint="eastAsia"/>
                              </w:rPr>
                              <w:t>保護者の申請に基づき、保育の必要性に応じて市によって以下のように認定されます。</w:t>
                            </w:r>
                          </w:p>
                          <w:p w14:paraId="09C18630" w14:textId="77777777" w:rsidR="008A2EA3" w:rsidRDefault="008A2EA3" w:rsidP="008A2EA3">
                            <w:r>
                              <w:rPr>
                                <w:rFonts w:hint="eastAsia"/>
                              </w:rPr>
                              <w:t xml:space="preserve">　１号認定　満３歳以上　保育を必要としない場合</w:t>
                            </w:r>
                          </w:p>
                          <w:p w14:paraId="60459323" w14:textId="77777777" w:rsidR="008A2EA3" w:rsidRDefault="008A2EA3" w:rsidP="008A2EA3">
                            <w:r>
                              <w:rPr>
                                <w:rFonts w:hint="eastAsia"/>
                              </w:rPr>
                              <w:t xml:space="preserve">　２号認定　満３歳以上　保護者の就労等で、保育を必要とする場合</w:t>
                            </w:r>
                          </w:p>
                          <w:p w14:paraId="682A8C4A" w14:textId="77777777" w:rsidR="008A2EA3" w:rsidRDefault="008A2EA3" w:rsidP="008A2EA3">
                            <w:r>
                              <w:rPr>
                                <w:rFonts w:hint="eastAsia"/>
                              </w:rPr>
                              <w:t xml:space="preserve">　３号認定　満３歳未満　保護者の就労等で、保育を必要とする場合</w:t>
                            </w:r>
                          </w:p>
                          <w:p w14:paraId="4354E646" w14:textId="77777777" w:rsidR="008A2EA3" w:rsidRDefault="008A2EA3" w:rsidP="008A2EA3">
                            <w:r>
                              <w:rPr>
                                <w:rFonts w:hint="eastAsia"/>
                              </w:rPr>
                              <w:t xml:space="preserve">　※２号認定・３号認定には保育の必要量によって「保育標準時間」と「保育短時間」に区分</w:t>
                            </w:r>
                          </w:p>
                          <w:p w14:paraId="2B12DAC8" w14:textId="77777777" w:rsidR="008A2EA3" w:rsidRDefault="008A2EA3" w:rsidP="008A2EA3"/>
                          <w:p w14:paraId="2DFEB7EF" w14:textId="0D5FEBD9" w:rsidR="006E45AC" w:rsidRPr="006E45AC" w:rsidRDefault="008A2EA3" w:rsidP="008A2EA3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不明点等につきましては、園事務所又はお住いの市町村にお問い合わせください。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57E1C" id="正方形/長方形 1" o:spid="_x0000_s1026" style="position:absolute;left:0;text-align:left;margin-left:6.75pt;margin-top:4.75pt;width:504.75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sQTQIAAPAEAAAOAAAAZHJzL2Uyb0RvYy54bWysVE1v2zAMvQ/YfxB0X21nabYGdYqgRYcB&#10;RVusHXpWZCkxJosapcTOfv0o2XGKLthh2EUmRT5+6dGXV11j2E6hr8GWvDjLOVNWQlXbdcm/P99+&#10;+MyZD8JWwoBVJd8rz68W799dtm6uJrABUylkFMT6eetKvgnBzbPMy41qhD8DpywZNWAjAqm4zioU&#10;LUVvTDbJ81nWAlYOQSrv6famN/JFiq+1kuFBa68CMyWn2kI6MZ2reGaLSzFfo3CbWg5liH+oohG1&#10;paRjqBsRBNti/UeoppYIHnQ4k9BkoHUtVeqBuinyN908bYRTqRcajnfjmPz/Cyvvd0/uEWkMrfNz&#10;T2LsotPYxC/Vx7o0rP04LNUFJulyNi3yj5NzziTZJvlsdkEKxcmOcIc+fFHQsCiUHOk10pDE7s6H&#10;3vXgQrhjAUkKe6NiDcZ+U5rVFaWcJHTihro2yHaCXrX6UQxpk2eE6NqYEVScAplwAA2+EaYSX0Zg&#10;fgp4zDZ6p4xgwwhsagv4d7Du/Q9d973GtkO36obHWEG1f0SG0JPWO3lb0xzvhA+PAomlxGfavPBA&#10;hzbQlhwGibMN4K9T99GfyENWzlpifcn9z61AxZn5aolWF8V0GtckKdPzTxNS8LVl9dpit8010BMU&#10;tONOJjH6B3MQNULzQgu6jFnJJKyk3CWXAQ/Kdei3kVZcquUyudFqOBHu7JOTMXgccOTJc/ci0A1k&#10;CsTDezhsiJi/4VTvG5EWltsAuk6EiyPu5zqMntYqUXb4BcS9fa0nr+OPavEbAAD//wMAUEsDBBQA&#10;BgAIAAAAIQCDOI0F3QAAAAkBAAAPAAAAZHJzL2Rvd25yZXYueG1sTI/BTsMwEETvSPyDtUjcqE2j&#10;FhriVBWCE6gVhQNHN16SCHsdxW6S/j3bUzmtRjOafVOsJ+/EgH1sA2m4nykQSFWwLdUavj5f7x5B&#10;xGTIGhcINZwwwrq8vipMbsNIHzjsUy24hGJuNDQpdbmUsWrQmzgLHRJ7P6H3JrHsa2l7M3K5d3Ku&#10;1FJ60xJ/aEyHzw1Wv/uj1xB27clt+tV2eMeH77ddUuO0fNH69mbaPIFIOKVLGM74jA4lMx3CkWwU&#10;jnW24KSGFZ+zreYZbztoyLKFAlkW8v+C8g8AAP//AwBQSwECLQAUAAYACAAAACEAtoM4kv4AAADh&#10;AQAAEwAAAAAAAAAAAAAAAAAAAAAAW0NvbnRlbnRfVHlwZXNdLnhtbFBLAQItABQABgAIAAAAIQA4&#10;/SH/1gAAAJQBAAALAAAAAAAAAAAAAAAAAC8BAABfcmVscy8ucmVsc1BLAQItABQABgAIAAAAIQAx&#10;cIsQTQIAAPAEAAAOAAAAAAAAAAAAAAAAAC4CAABkcnMvZTJvRG9jLnhtbFBLAQItABQABgAIAAAA&#10;IQCDOI0F3QAAAAkBAAAPAAAAAAAAAAAAAAAAAKcEAABkcnMvZG93bnJldi54bWxQSwUGAAAAAAQA&#10;BADzAAAAsQUAAAAA&#10;" fillcolor="white [3201]" strokecolor="black [3200]" strokeweight="1pt">
                <v:textbox>
                  <w:txbxContent>
                    <w:p w14:paraId="494DF950" w14:textId="77777777" w:rsidR="008A2EA3" w:rsidRPr="003676E5" w:rsidRDefault="008A2EA3" w:rsidP="008A2EA3">
                      <w:pPr>
                        <w:rPr>
                          <w:b/>
                          <w:u w:val="single"/>
                        </w:rPr>
                      </w:pPr>
                      <w:r w:rsidRPr="003676E5">
                        <w:rPr>
                          <w:rFonts w:hint="eastAsia"/>
                          <w:b/>
                          <w:u w:val="single"/>
                        </w:rPr>
                        <w:t>認定こども園の１号認定・２号認定・３号認定について</w:t>
                      </w:r>
                    </w:p>
                    <w:p w14:paraId="4F6250C5" w14:textId="77777777" w:rsidR="008A2EA3" w:rsidRDefault="008A2EA3" w:rsidP="008A2EA3">
                      <w:r>
                        <w:rPr>
                          <w:rFonts w:hint="eastAsia"/>
                        </w:rPr>
                        <w:t>保護者の申請に基づき、保育の必要性に応じて市によって以下のように認定されます。</w:t>
                      </w:r>
                    </w:p>
                    <w:p w14:paraId="09C18630" w14:textId="77777777" w:rsidR="008A2EA3" w:rsidRDefault="008A2EA3" w:rsidP="008A2EA3">
                      <w:r>
                        <w:rPr>
                          <w:rFonts w:hint="eastAsia"/>
                        </w:rPr>
                        <w:t xml:space="preserve">　１号認定　満３歳以上　保育を必要としない場合</w:t>
                      </w:r>
                    </w:p>
                    <w:p w14:paraId="60459323" w14:textId="77777777" w:rsidR="008A2EA3" w:rsidRDefault="008A2EA3" w:rsidP="008A2EA3">
                      <w:r>
                        <w:rPr>
                          <w:rFonts w:hint="eastAsia"/>
                        </w:rPr>
                        <w:t xml:space="preserve">　２号認定　満３歳以上　保護者の就労等で、保育を必要とする場合</w:t>
                      </w:r>
                    </w:p>
                    <w:p w14:paraId="682A8C4A" w14:textId="77777777" w:rsidR="008A2EA3" w:rsidRDefault="008A2EA3" w:rsidP="008A2EA3">
                      <w:r>
                        <w:rPr>
                          <w:rFonts w:hint="eastAsia"/>
                        </w:rPr>
                        <w:t xml:space="preserve">　３号認定　満３歳未満　保護者の就労等で、保育を必要とする場合</w:t>
                      </w:r>
                    </w:p>
                    <w:p w14:paraId="4354E646" w14:textId="77777777" w:rsidR="008A2EA3" w:rsidRDefault="008A2EA3" w:rsidP="008A2EA3">
                      <w:r>
                        <w:rPr>
                          <w:rFonts w:hint="eastAsia"/>
                        </w:rPr>
                        <w:t xml:space="preserve">　※２号認定・３号認定には保育の必要量によって「保育標準時間」と「保育短時間」に区分</w:t>
                      </w:r>
                    </w:p>
                    <w:p w14:paraId="2B12DAC8" w14:textId="77777777" w:rsidR="008A2EA3" w:rsidRDefault="008A2EA3" w:rsidP="008A2EA3"/>
                    <w:p w14:paraId="2DFEB7EF" w14:textId="0D5FEBD9" w:rsidR="006E45AC" w:rsidRPr="006E45AC" w:rsidRDefault="008A2EA3" w:rsidP="008A2EA3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不明点等につきましては、園事務所又はお住いの市町村にお問い合わせください。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177844BB" w14:textId="77777777" w:rsidR="008A2EA3" w:rsidRDefault="008A2EA3" w:rsidP="00631AAA"/>
    <w:p w14:paraId="7C68D3FD" w14:textId="77777777" w:rsidR="008A2EA3" w:rsidRDefault="008A2EA3" w:rsidP="00631AAA"/>
    <w:p w14:paraId="0913664A" w14:textId="77777777" w:rsidR="008A2EA3" w:rsidRDefault="008A2EA3" w:rsidP="00631AAA"/>
    <w:p w14:paraId="0524CB8A" w14:textId="77777777" w:rsidR="008A2EA3" w:rsidRDefault="008A2EA3" w:rsidP="00631AAA"/>
    <w:p w14:paraId="15191F14" w14:textId="77777777" w:rsidR="008A2EA3" w:rsidRDefault="008A2EA3" w:rsidP="00631AAA"/>
    <w:p w14:paraId="01CE4CBC" w14:textId="77777777" w:rsidR="008A2EA3" w:rsidRDefault="008A2EA3" w:rsidP="00631AAA"/>
    <w:p w14:paraId="7658B66E" w14:textId="77777777" w:rsidR="008A2EA3" w:rsidRDefault="008A2EA3" w:rsidP="00631AAA"/>
    <w:p w14:paraId="07C8FF5C" w14:textId="77777777" w:rsidR="008A2EA3" w:rsidRDefault="008A2EA3" w:rsidP="00631AAA"/>
    <w:p w14:paraId="222A44AC" w14:textId="3802D9D6" w:rsidR="008A2EA3" w:rsidRDefault="008A2EA3" w:rsidP="00631AAA"/>
    <w:p w14:paraId="606BCA05" w14:textId="77777777" w:rsidR="008A2EA3" w:rsidRDefault="008A2EA3" w:rsidP="00631AAA"/>
    <w:p w14:paraId="766FE115" w14:textId="77777777" w:rsidR="008A2EA3" w:rsidRDefault="008A2EA3" w:rsidP="008A2EA3">
      <w:pPr>
        <w:rPr>
          <w:b/>
        </w:rPr>
      </w:pPr>
    </w:p>
    <w:p w14:paraId="04821E81" w14:textId="22321582" w:rsidR="008A2EA3" w:rsidRPr="003676E5" w:rsidRDefault="008A2EA3" w:rsidP="008A2EA3">
      <w:pPr>
        <w:rPr>
          <w:b/>
        </w:rPr>
      </w:pPr>
      <w:r w:rsidRPr="003676E5">
        <w:rPr>
          <w:rFonts w:hint="eastAsia"/>
          <w:b/>
        </w:rPr>
        <w:t>○入園金</w:t>
      </w:r>
    </w:p>
    <w:p w14:paraId="0ED8E25B" w14:textId="77777777" w:rsidR="008A2EA3" w:rsidRDefault="008A2EA3" w:rsidP="008A2EA3">
      <w:pPr>
        <w:ind w:firstLineChars="100" w:firstLine="210"/>
      </w:pPr>
      <w:r>
        <w:rPr>
          <w:rFonts w:hint="eastAsia"/>
        </w:rPr>
        <w:t>入園金は必要ありません。</w:t>
      </w:r>
    </w:p>
    <w:p w14:paraId="317065F8" w14:textId="77777777" w:rsidR="008A2EA3" w:rsidRDefault="008A2EA3" w:rsidP="008A2EA3"/>
    <w:p w14:paraId="4004BBAD" w14:textId="77777777" w:rsidR="008A2EA3" w:rsidRPr="003676E5" w:rsidRDefault="008A2EA3" w:rsidP="008A2EA3">
      <w:pPr>
        <w:rPr>
          <w:b/>
        </w:rPr>
      </w:pPr>
      <w:r w:rsidRPr="003676E5">
        <w:rPr>
          <w:rFonts w:hint="eastAsia"/>
          <w:b/>
        </w:rPr>
        <w:t>○その他の費用</w:t>
      </w:r>
    </w:p>
    <w:p w14:paraId="10A0BADC" w14:textId="2DF375DF" w:rsidR="008A2EA3" w:rsidRDefault="008A2EA3" w:rsidP="008A2EA3">
      <w:pPr>
        <w:ind w:firstLineChars="38" w:firstLine="279"/>
      </w:pPr>
      <w:r w:rsidRPr="008A2EA3">
        <w:rPr>
          <w:rFonts w:hint="eastAsia"/>
          <w:spacing w:val="262"/>
          <w:kern w:val="0"/>
          <w:fitText w:val="1680" w:id="-1992057844"/>
        </w:rPr>
        <w:t>主食</w:t>
      </w:r>
      <w:r w:rsidRPr="008A2EA3">
        <w:rPr>
          <w:rFonts w:hint="eastAsia"/>
          <w:spacing w:val="1"/>
          <w:kern w:val="0"/>
          <w:fitText w:val="1680" w:id="-1992057844"/>
        </w:rPr>
        <w:t>費</w:t>
      </w:r>
      <w:r>
        <w:rPr>
          <w:rFonts w:hint="eastAsia"/>
        </w:rPr>
        <w:t>：１，</w:t>
      </w:r>
      <w:r w:rsidR="007200A9">
        <w:rPr>
          <w:rFonts w:hint="eastAsia"/>
        </w:rPr>
        <w:t>０</w:t>
      </w:r>
      <w:r>
        <w:rPr>
          <w:rFonts w:hint="eastAsia"/>
        </w:rPr>
        <w:t>００円</w:t>
      </w:r>
    </w:p>
    <w:p w14:paraId="012D49B1" w14:textId="77777777" w:rsidR="008A2EA3" w:rsidRDefault="008A2EA3" w:rsidP="008A2EA3">
      <w:pPr>
        <w:ind w:firstLineChars="38" w:firstLine="80"/>
      </w:pPr>
      <w:r>
        <w:rPr>
          <w:rFonts w:hint="eastAsia"/>
        </w:rPr>
        <w:t xml:space="preserve">　副　　 食　　 費：４，５００円</w:t>
      </w:r>
    </w:p>
    <w:p w14:paraId="4170AE84" w14:textId="77777777" w:rsidR="008A2EA3" w:rsidRDefault="008A2EA3" w:rsidP="008A2EA3">
      <w:pPr>
        <w:ind w:firstLineChars="77" w:firstLine="283"/>
      </w:pPr>
      <w:r w:rsidRPr="00EA2C8C">
        <w:rPr>
          <w:rFonts w:hint="eastAsia"/>
          <w:spacing w:val="79"/>
          <w:kern w:val="0"/>
          <w:fitText w:val="1680" w:id="-1992057843"/>
        </w:rPr>
        <w:t>月間絵本</w:t>
      </w:r>
      <w:r w:rsidRPr="00EA2C8C">
        <w:rPr>
          <w:rFonts w:hint="eastAsia"/>
          <w:kern w:val="0"/>
          <w:fitText w:val="1680" w:id="-1992057843"/>
        </w:rPr>
        <w:t>代</w:t>
      </w:r>
      <w:r>
        <w:rPr>
          <w:rFonts w:hint="eastAsia"/>
        </w:rPr>
        <w:t>：　　４４０円</w:t>
      </w:r>
    </w:p>
    <w:p w14:paraId="1AE3E608" w14:textId="508CD846" w:rsidR="008A2EA3" w:rsidRDefault="00EA2C8C" w:rsidP="00EA2C8C">
      <w:pPr>
        <w:ind w:firstLineChars="38" w:firstLine="279"/>
      </w:pPr>
      <w:r w:rsidRPr="00EA2C8C">
        <w:rPr>
          <w:rFonts w:hint="eastAsia"/>
          <w:spacing w:val="262"/>
          <w:kern w:val="0"/>
          <w:fitText w:val="1680" w:id="-1722561535"/>
        </w:rPr>
        <w:t>教材</w:t>
      </w:r>
      <w:r w:rsidRPr="00EA2C8C">
        <w:rPr>
          <w:rFonts w:hint="eastAsia"/>
          <w:spacing w:val="1"/>
          <w:kern w:val="0"/>
          <w:fitText w:val="1680" w:id="-1722561535"/>
        </w:rPr>
        <w:t>費</w:t>
      </w:r>
      <w:r w:rsidR="008A2EA3">
        <w:rPr>
          <w:rFonts w:hint="eastAsia"/>
        </w:rPr>
        <w:t xml:space="preserve">：　　</w:t>
      </w:r>
      <w:r w:rsidR="00E644D1">
        <w:rPr>
          <w:rFonts w:hint="eastAsia"/>
        </w:rPr>
        <w:t>６００</w:t>
      </w:r>
      <w:r w:rsidR="008A2EA3">
        <w:rPr>
          <w:rFonts w:hint="eastAsia"/>
        </w:rPr>
        <w:t>円</w:t>
      </w:r>
    </w:p>
    <w:p w14:paraId="33FC8B50" w14:textId="56523618" w:rsidR="008A2EA3" w:rsidRDefault="008A2EA3" w:rsidP="008A2EA3">
      <w:pPr>
        <w:ind w:firstLineChars="116" w:firstLine="283"/>
      </w:pPr>
      <w:r w:rsidRPr="00EA2C8C">
        <w:rPr>
          <w:rFonts w:hint="eastAsia"/>
          <w:spacing w:val="17"/>
          <w:kern w:val="0"/>
          <w:fitText w:val="1680" w:id="-1992057841"/>
        </w:rPr>
        <w:t>アルバム積立</w:t>
      </w:r>
      <w:r w:rsidRPr="00EA2C8C">
        <w:rPr>
          <w:rFonts w:hint="eastAsia"/>
          <w:spacing w:val="3"/>
          <w:kern w:val="0"/>
          <w:fitText w:val="1680" w:id="-1992057841"/>
        </w:rPr>
        <w:t>金</w:t>
      </w:r>
      <w:r>
        <w:rPr>
          <w:rFonts w:hint="eastAsia"/>
        </w:rPr>
        <w:t>：</w:t>
      </w:r>
      <w:r w:rsidR="00E644D1">
        <w:rPr>
          <w:rFonts w:hint="eastAsia"/>
        </w:rPr>
        <w:t>１，</w:t>
      </w:r>
      <w:r w:rsidR="007200A9">
        <w:rPr>
          <w:rFonts w:hint="eastAsia"/>
        </w:rPr>
        <w:t>０</w:t>
      </w:r>
      <w:r w:rsidR="00E644D1">
        <w:rPr>
          <w:rFonts w:hint="eastAsia"/>
        </w:rPr>
        <w:t>００</w:t>
      </w:r>
      <w:r>
        <w:rPr>
          <w:rFonts w:hint="eastAsia"/>
        </w:rPr>
        <w:t>円（５歳児のみ）</w:t>
      </w:r>
    </w:p>
    <w:p w14:paraId="6902FA51" w14:textId="77777777" w:rsidR="00EA2C8C" w:rsidRPr="00EA2C8C" w:rsidRDefault="00EA2C8C" w:rsidP="00EA2C8C">
      <w:pPr>
        <w:ind w:firstLineChars="38" w:firstLine="279"/>
        <w:rPr>
          <w:rFonts w:eastAsiaTheme="minorHAnsi"/>
        </w:rPr>
      </w:pPr>
      <w:r w:rsidRPr="00EA2C8C">
        <w:rPr>
          <w:rFonts w:eastAsiaTheme="minorHAnsi" w:hint="eastAsia"/>
          <w:spacing w:val="262"/>
          <w:kern w:val="0"/>
          <w:fitText w:val="1680" w:id="-1722561534"/>
        </w:rPr>
        <w:t>その</w:t>
      </w:r>
      <w:r w:rsidRPr="00EA2C8C">
        <w:rPr>
          <w:rFonts w:eastAsiaTheme="minorHAnsi" w:hint="eastAsia"/>
          <w:spacing w:val="1"/>
          <w:kern w:val="0"/>
          <w:fitText w:val="1680" w:id="-1722561534"/>
        </w:rPr>
        <w:t>他</w:t>
      </w:r>
      <w:r w:rsidRPr="00EA2C8C">
        <w:rPr>
          <w:rFonts w:eastAsiaTheme="minorHAnsi" w:hint="eastAsia"/>
        </w:rPr>
        <w:t>：制服、写真代、用品代やバス遠足等の実費分が必要となります。</w:t>
      </w:r>
    </w:p>
    <w:p w14:paraId="7A793DB2" w14:textId="3249F242" w:rsidR="008A2EA3" w:rsidRPr="00EA2C8C" w:rsidRDefault="00EA2C8C" w:rsidP="00EA2C8C">
      <w:pPr>
        <w:ind w:leftChars="134" w:left="424" w:hangingChars="68" w:hanging="143"/>
        <w:rPr>
          <w:rFonts w:eastAsiaTheme="minorHAnsi"/>
        </w:rPr>
      </w:pPr>
      <w:r w:rsidRPr="00EA2C8C">
        <w:rPr>
          <w:rFonts w:eastAsiaTheme="minorHAnsi" w:hint="eastAsia"/>
        </w:rPr>
        <w:t>※ 当園において提供される便宜に要する費用のうち、当園の利用において通常必要とされるものにかかる費用であって、園児の保護者に負担させることが適当と認められるもの。</w:t>
      </w:r>
    </w:p>
    <w:p w14:paraId="1840DA5D" w14:textId="77777777" w:rsidR="008A2EA3" w:rsidRPr="00BB7EDF" w:rsidRDefault="008A2EA3" w:rsidP="008A2EA3"/>
    <w:p w14:paraId="0B05EFA4" w14:textId="77777777" w:rsidR="008A2EA3" w:rsidRPr="00CC2B11" w:rsidRDefault="008A2EA3" w:rsidP="008A2EA3">
      <w:pPr>
        <w:rPr>
          <w:b/>
        </w:rPr>
      </w:pPr>
      <w:r w:rsidRPr="00CC2B11">
        <w:rPr>
          <w:rFonts w:hint="eastAsia"/>
          <w:b/>
        </w:rPr>
        <w:t>○学年歴について</w:t>
      </w:r>
    </w:p>
    <w:p w14:paraId="7DC70F7C" w14:textId="77777777" w:rsidR="008A2EA3" w:rsidRDefault="008A2EA3" w:rsidP="008A2EA3">
      <w:pPr>
        <w:ind w:firstLineChars="100" w:firstLine="210"/>
      </w:pPr>
      <w:r>
        <w:rPr>
          <w:rFonts w:hint="eastAsia"/>
        </w:rPr>
        <w:t>１学期：４月１日～８月３１日　２学期：９月１日～１２月３１日　３学期：１月１日～３月３１日</w:t>
      </w:r>
    </w:p>
    <w:p w14:paraId="58AA0EFE" w14:textId="77777777" w:rsidR="008A2EA3" w:rsidRDefault="008A2EA3" w:rsidP="008A2EA3">
      <w:pPr>
        <w:ind w:leftChars="100" w:left="210"/>
      </w:pPr>
      <w:r>
        <w:rPr>
          <w:rFonts w:hint="eastAsia"/>
        </w:rPr>
        <w:t>３学期制で入園式、卒園式、夏休みがあります。なお、土曜日、日曜日、祝日、年末年始（１２月２９日～１月３日）を除く、夏休み（２週間程度）については、希望があれば一時預かり保育を実施します。</w:t>
      </w:r>
    </w:p>
    <w:p w14:paraId="0F0E055C" w14:textId="77777777" w:rsidR="008A2EA3" w:rsidRDefault="008A2EA3" w:rsidP="008A2EA3"/>
    <w:p w14:paraId="27F06128" w14:textId="77777777" w:rsidR="008A2EA3" w:rsidRPr="00CC2B11" w:rsidRDefault="008A2EA3" w:rsidP="008A2EA3">
      <w:pPr>
        <w:rPr>
          <w:b/>
        </w:rPr>
      </w:pPr>
      <w:r w:rsidRPr="00CC2B11">
        <w:rPr>
          <w:rFonts w:hint="eastAsia"/>
          <w:b/>
        </w:rPr>
        <w:t>○保育時間について（１号認定）</w:t>
      </w:r>
    </w:p>
    <w:p w14:paraId="4BCC00FD" w14:textId="77777777" w:rsidR="008A2EA3" w:rsidRDefault="008A2EA3" w:rsidP="008A2EA3">
      <w:pPr>
        <w:ind w:firstLineChars="135" w:firstLine="283"/>
      </w:pPr>
      <w:r>
        <w:rPr>
          <w:rFonts w:hint="eastAsia"/>
        </w:rPr>
        <w:t>教育・保育活動時間　　９時１５分～１５時１５分</w:t>
      </w:r>
    </w:p>
    <w:p w14:paraId="6C4ED25C" w14:textId="77777777" w:rsidR="008A2EA3" w:rsidRDefault="008A2EA3" w:rsidP="008A2EA3">
      <w:pPr>
        <w:ind w:firstLineChars="100" w:firstLine="280"/>
      </w:pPr>
      <w:r w:rsidRPr="008A2EA3">
        <w:rPr>
          <w:rFonts w:hint="eastAsia"/>
          <w:spacing w:val="35"/>
          <w:kern w:val="0"/>
          <w:fitText w:val="1890" w:id="-1992057856"/>
        </w:rPr>
        <w:t>預かり保育時</w:t>
      </w:r>
      <w:r w:rsidRPr="008A2EA3">
        <w:rPr>
          <w:rFonts w:hint="eastAsia"/>
          <w:kern w:val="0"/>
          <w:fitText w:val="1890" w:id="-1992057856"/>
        </w:rPr>
        <w:t>間</w:t>
      </w:r>
      <w:r>
        <w:rPr>
          <w:rFonts w:hint="eastAsia"/>
        </w:rPr>
        <w:t xml:space="preserve">　　早朝預かり時間　　　８時３０分 ～　 ９時１５分</w:t>
      </w:r>
    </w:p>
    <w:p w14:paraId="26E8F535" w14:textId="77777777" w:rsidR="008A2EA3" w:rsidRDefault="008A2EA3" w:rsidP="008A2EA3">
      <w:pPr>
        <w:ind w:firstLineChars="500" w:firstLine="1050"/>
      </w:pPr>
      <w:r>
        <w:rPr>
          <w:rFonts w:hint="eastAsia"/>
        </w:rPr>
        <w:t xml:space="preserve">　　　　　　 　夕方預かり時間　　１５時１５分 ～ １７時００分</w:t>
      </w:r>
    </w:p>
    <w:p w14:paraId="5213A761" w14:textId="77777777" w:rsidR="008A2EA3" w:rsidRDefault="008A2EA3" w:rsidP="008A2EA3">
      <w:pPr>
        <w:ind w:firstLineChars="500" w:firstLine="1050"/>
      </w:pPr>
    </w:p>
    <w:p w14:paraId="570905C2" w14:textId="0D9FE6C0" w:rsidR="008A2EA3" w:rsidRPr="00CB4A7D" w:rsidRDefault="008A2EA3" w:rsidP="008A2EA3">
      <w:pPr>
        <w:ind w:leftChars="100" w:left="210"/>
        <w:rPr>
          <w:u w:val="wave"/>
        </w:rPr>
      </w:pPr>
      <w:r w:rsidRPr="00CB4A7D">
        <w:rPr>
          <w:rFonts w:hint="eastAsia"/>
          <w:u w:val="wave"/>
        </w:rPr>
        <w:t>※預かり保育</w:t>
      </w:r>
      <w:r w:rsidR="00EA2C8C">
        <w:rPr>
          <w:rFonts w:hint="eastAsia"/>
          <w:u w:val="wave"/>
        </w:rPr>
        <w:t>（無料）</w:t>
      </w:r>
      <w:r w:rsidRPr="00CB4A7D">
        <w:rPr>
          <w:rFonts w:hint="eastAsia"/>
          <w:u w:val="wave"/>
        </w:rPr>
        <w:t>は、事前の申請が必要となります。</w:t>
      </w:r>
    </w:p>
    <w:p w14:paraId="102ED54C" w14:textId="77777777" w:rsidR="008A2EA3" w:rsidRDefault="008A2EA3" w:rsidP="008A2EA3">
      <w:pPr>
        <w:ind w:left="210" w:hangingChars="100" w:hanging="210"/>
      </w:pPr>
    </w:p>
    <w:p w14:paraId="6FB974B6" w14:textId="77777777" w:rsidR="008A2EA3" w:rsidRPr="007D41B8" w:rsidRDefault="008A2EA3" w:rsidP="008A2EA3">
      <w:pPr>
        <w:ind w:left="210" w:hangingChars="100" w:hanging="210"/>
      </w:pPr>
    </w:p>
    <w:p w14:paraId="38BF5B7C" w14:textId="77777777" w:rsidR="008A2EA3" w:rsidRPr="00CC2B11" w:rsidRDefault="008A2EA3" w:rsidP="008A2EA3">
      <w:pPr>
        <w:rPr>
          <w:b/>
        </w:rPr>
      </w:pPr>
      <w:r w:rsidRPr="00CC2B11">
        <w:rPr>
          <w:rFonts w:hint="eastAsia"/>
          <w:b/>
        </w:rPr>
        <w:t>＜問い合わせ先＞</w:t>
      </w:r>
    </w:p>
    <w:p w14:paraId="20257725" w14:textId="77777777" w:rsidR="008A2EA3" w:rsidRDefault="008A2EA3" w:rsidP="008A2EA3">
      <w:r>
        <w:rPr>
          <w:rFonts w:hint="eastAsia"/>
        </w:rPr>
        <w:t>幼保連携型認定こども園</w:t>
      </w:r>
    </w:p>
    <w:p w14:paraId="58588AC6" w14:textId="1E9FA81B" w:rsidR="008A2EA3" w:rsidRDefault="007200A9" w:rsidP="008A2EA3">
      <w:r>
        <w:rPr>
          <w:rFonts w:hint="eastAsia"/>
        </w:rPr>
        <w:t>富士見</w:t>
      </w:r>
      <w:r w:rsidR="008A2EA3">
        <w:rPr>
          <w:rFonts w:hint="eastAsia"/>
        </w:rPr>
        <w:t>の森こども園</w:t>
      </w:r>
    </w:p>
    <w:p w14:paraId="57D0C0F2" w14:textId="5C1EE105" w:rsidR="008A2EA3" w:rsidRDefault="008A2EA3" w:rsidP="008A2EA3">
      <w:pPr>
        <w:ind w:firstLineChars="100" w:firstLine="210"/>
      </w:pPr>
      <w:r>
        <w:rPr>
          <w:rFonts w:hint="eastAsia"/>
        </w:rPr>
        <w:t>電話：</w:t>
      </w:r>
      <w:r w:rsidR="007200A9">
        <w:rPr>
          <w:rFonts w:hint="eastAsia"/>
        </w:rPr>
        <w:t>052-712-3737</w:t>
      </w:r>
    </w:p>
    <w:p w14:paraId="7E86D6C8" w14:textId="74BE0154" w:rsidR="008A2EA3" w:rsidRPr="007D41B8" w:rsidRDefault="008A2EA3" w:rsidP="008A2EA3">
      <w:pPr>
        <w:ind w:firstLineChars="100" w:firstLine="210"/>
      </w:pPr>
      <w:r>
        <w:rPr>
          <w:rFonts w:hint="eastAsia"/>
        </w:rPr>
        <w:t xml:space="preserve">担当：園長　</w:t>
      </w:r>
      <w:r w:rsidR="007200A9">
        <w:rPr>
          <w:rFonts w:hint="eastAsia"/>
        </w:rPr>
        <w:t>柳澤　千草</w:t>
      </w:r>
    </w:p>
    <w:p w14:paraId="36157C56" w14:textId="77777777" w:rsidR="00631AAA" w:rsidRPr="008A2EA3" w:rsidRDefault="00631AAA" w:rsidP="00631AAA"/>
    <w:sectPr w:rsidR="00631AAA" w:rsidRPr="008A2EA3" w:rsidSect="008055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582B" w14:textId="77777777" w:rsidR="003E5BA5" w:rsidRDefault="003E5BA5" w:rsidP="00120C9D">
      <w:pPr>
        <w:spacing w:line="240" w:lineRule="auto"/>
      </w:pPr>
      <w:r>
        <w:separator/>
      </w:r>
    </w:p>
  </w:endnote>
  <w:endnote w:type="continuationSeparator" w:id="0">
    <w:p w14:paraId="2353380F" w14:textId="77777777" w:rsidR="003E5BA5" w:rsidRDefault="003E5BA5" w:rsidP="00120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74C13" w14:textId="77777777" w:rsidR="003E5BA5" w:rsidRDefault="003E5BA5" w:rsidP="00120C9D">
      <w:pPr>
        <w:spacing w:line="240" w:lineRule="auto"/>
      </w:pPr>
      <w:r>
        <w:separator/>
      </w:r>
    </w:p>
  </w:footnote>
  <w:footnote w:type="continuationSeparator" w:id="0">
    <w:p w14:paraId="78624666" w14:textId="77777777" w:rsidR="003E5BA5" w:rsidRDefault="003E5BA5" w:rsidP="00120C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359"/>
    <w:multiLevelType w:val="hybridMultilevel"/>
    <w:tmpl w:val="3348C7CE"/>
    <w:lvl w:ilvl="0" w:tplc="C78CBA2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528"/>
    <w:rsid w:val="000B0439"/>
    <w:rsid w:val="00120C9D"/>
    <w:rsid w:val="001649E8"/>
    <w:rsid w:val="003D37F4"/>
    <w:rsid w:val="003E056E"/>
    <w:rsid w:val="003E5BA5"/>
    <w:rsid w:val="004402ED"/>
    <w:rsid w:val="00476F42"/>
    <w:rsid w:val="004B643D"/>
    <w:rsid w:val="00631AAA"/>
    <w:rsid w:val="00642E1C"/>
    <w:rsid w:val="00680112"/>
    <w:rsid w:val="006C4B82"/>
    <w:rsid w:val="006E45AC"/>
    <w:rsid w:val="007200A9"/>
    <w:rsid w:val="007768C7"/>
    <w:rsid w:val="007A5DD4"/>
    <w:rsid w:val="0080175B"/>
    <w:rsid w:val="00805528"/>
    <w:rsid w:val="008305F9"/>
    <w:rsid w:val="008A15F6"/>
    <w:rsid w:val="008A2EA3"/>
    <w:rsid w:val="008B0BDE"/>
    <w:rsid w:val="0091244C"/>
    <w:rsid w:val="009D4F53"/>
    <w:rsid w:val="009D6517"/>
    <w:rsid w:val="00B217BB"/>
    <w:rsid w:val="00C93BFE"/>
    <w:rsid w:val="00CB09CB"/>
    <w:rsid w:val="00CB1DBE"/>
    <w:rsid w:val="00CC263E"/>
    <w:rsid w:val="00D9386F"/>
    <w:rsid w:val="00DC2C7B"/>
    <w:rsid w:val="00DE1B11"/>
    <w:rsid w:val="00E0070C"/>
    <w:rsid w:val="00E458D0"/>
    <w:rsid w:val="00E644D1"/>
    <w:rsid w:val="00EA2C8C"/>
    <w:rsid w:val="00F3342E"/>
    <w:rsid w:val="00F4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06B63"/>
  <w15:chartTrackingRefBased/>
  <w15:docId w15:val="{66080AAA-F00C-4204-B972-96E25C3F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B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0C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C9D"/>
  </w:style>
  <w:style w:type="paragraph" w:styleId="a6">
    <w:name w:val="footer"/>
    <w:basedOn w:val="a"/>
    <w:link w:val="a7"/>
    <w:uiPriority w:val="99"/>
    <w:unhideWhenUsed/>
    <w:rsid w:val="00120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hinohikari-encho</dc:creator>
  <cp:keywords/>
  <dc:description/>
  <cp:lastModifiedBy>nin-fuzi</cp:lastModifiedBy>
  <cp:revision>11</cp:revision>
  <cp:lastPrinted>2021-09-09T09:01:00Z</cp:lastPrinted>
  <dcterms:created xsi:type="dcterms:W3CDTF">2021-09-10T06:24:00Z</dcterms:created>
  <dcterms:modified xsi:type="dcterms:W3CDTF">2022-03-02T01:45:00Z</dcterms:modified>
</cp:coreProperties>
</file>